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44553" w:rsidRDefault="009F2D7D">
      <w:bookmarkStart w:id="0" w:name="_GoBack"/>
      <w:bookmarkEnd w:id="0"/>
      <w:r>
        <w:t>Professional Development and Training Committee</w:t>
      </w:r>
    </w:p>
    <w:p w14:paraId="00000002" w14:textId="77777777" w:rsidR="00644553" w:rsidRDefault="009F2D7D">
      <w:r>
        <w:t>MOBIUS Consortium</w:t>
      </w:r>
    </w:p>
    <w:p w14:paraId="00000003" w14:textId="77777777" w:rsidR="00644553" w:rsidRDefault="009F2D7D">
      <w:r>
        <w:t>June 20, 2024, 2 p.m.</w:t>
      </w:r>
    </w:p>
    <w:p w14:paraId="00000004" w14:textId="77777777" w:rsidR="00644553" w:rsidRDefault="009F2D7D">
      <w:r>
        <w:t>Meet via Zoom: https://us02web.zoom.us/j/87685757122?pwd=oKb9257IsgZ2mowUWGayQsbPslaNEw.1</w:t>
      </w:r>
    </w:p>
    <w:p w14:paraId="00000005" w14:textId="77777777" w:rsidR="00644553" w:rsidRDefault="00644553"/>
    <w:p w14:paraId="00000006" w14:textId="77777777" w:rsidR="00644553" w:rsidRDefault="00644553"/>
    <w:p w14:paraId="00000007" w14:textId="77777777" w:rsidR="00644553" w:rsidRDefault="009F2D7D">
      <w:pPr>
        <w:jc w:val="center"/>
      </w:pPr>
      <w:r>
        <w:t>Meeting Agenda</w:t>
      </w:r>
    </w:p>
    <w:p w14:paraId="00000008" w14:textId="77777777" w:rsidR="00644553" w:rsidRDefault="009F2D7D">
      <w:r>
        <w:t>1. Call to order</w:t>
      </w:r>
    </w:p>
    <w:p w14:paraId="00000009" w14:textId="77777777" w:rsidR="00644553" w:rsidRDefault="00644553"/>
    <w:p w14:paraId="0000000A" w14:textId="77777777" w:rsidR="00644553" w:rsidRDefault="009F2D7D">
      <w:r>
        <w:t>2. Introductions and Welcome New Members</w:t>
      </w:r>
    </w:p>
    <w:p w14:paraId="0000000B" w14:textId="77777777" w:rsidR="00644553" w:rsidRDefault="00644553"/>
    <w:p w14:paraId="0000000C" w14:textId="77777777" w:rsidR="00644553" w:rsidRDefault="009F2D7D">
      <w:r>
        <w:t>3. Overview of Professional Development and Training Committee charge and activities</w:t>
      </w:r>
    </w:p>
    <w:p w14:paraId="0000000D" w14:textId="77777777" w:rsidR="00644553" w:rsidRDefault="00644553">
      <w:pPr>
        <w:ind w:firstLine="720"/>
      </w:pPr>
    </w:p>
    <w:p w14:paraId="0000000E" w14:textId="77777777" w:rsidR="00644553" w:rsidRDefault="009F2D7D">
      <w:r>
        <w:t>3. Next meeting – July 18, 2 p.m.</w:t>
      </w:r>
    </w:p>
    <w:p w14:paraId="0000000F" w14:textId="77777777" w:rsidR="00644553" w:rsidRDefault="00644553"/>
    <w:p w14:paraId="00000010" w14:textId="77777777" w:rsidR="00644553" w:rsidRDefault="00644553"/>
    <w:p w14:paraId="00000011" w14:textId="77777777" w:rsidR="00644553" w:rsidRDefault="00644553"/>
    <w:sectPr w:rsidR="006445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0BD86A-477F-4907-9028-72760BA5D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E6C84F4-F707-45A0-97A7-4B41094AD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553"/>
    <w:rsid w:val="00644553"/>
    <w:rsid w:val="009F2D7D"/>
    <w:rsid w:val="00FB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8A8D2-93C3-47CF-AFB1-0452F581F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Luchenbill</dc:creator>
  <cp:lastModifiedBy>Debbie Luchenbill</cp:lastModifiedBy>
  <cp:revision>2</cp:revision>
  <dcterms:created xsi:type="dcterms:W3CDTF">2025-11-06T16:53:00Z</dcterms:created>
  <dcterms:modified xsi:type="dcterms:W3CDTF">2025-11-06T16:53:00Z</dcterms:modified>
</cp:coreProperties>
</file>